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不符合规定条件的人员王</w:t>
      </w:r>
      <w:r>
        <w:rPr>
          <w:rFonts w:hint="eastAsia" w:ascii="宋体" w:hAnsi="宋体"/>
          <w:color w:val="auto"/>
          <w:szCs w:val="21"/>
          <w:lang w:val="en-US" w:eastAsia="zh-CN"/>
        </w:rPr>
        <w:t>*</w:t>
      </w:r>
      <w:r>
        <w:rPr>
          <w:rFonts w:hint="eastAsia" w:ascii="宋体" w:hAnsi="宋体"/>
          <w:color w:val="auto"/>
          <w:szCs w:val="21"/>
        </w:rPr>
        <w:t>民驾驶冀FH4405号道路运输经营车辆案。行政处罚结果公示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1 1800217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不符合规定条件的人员王</w:t>
      </w:r>
      <w:r>
        <w:rPr>
          <w:rFonts w:hint="eastAsia" w:ascii="宋体" w:hAnsi="宋体"/>
          <w:color w:val="auto"/>
          <w:szCs w:val="21"/>
          <w:lang w:val="en-US" w:eastAsia="zh-CN"/>
        </w:rPr>
        <w:t>*</w:t>
      </w:r>
      <w:r>
        <w:rPr>
          <w:rFonts w:hint="eastAsia" w:ascii="宋体" w:hAnsi="宋体"/>
          <w:color w:val="auto"/>
          <w:szCs w:val="21"/>
        </w:rPr>
        <w:t>民驾驶冀FH4405号道路运输经营车辆案。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王</w:t>
      </w:r>
      <w:r>
        <w:rPr>
          <w:rFonts w:hint="eastAsia" w:ascii="宋体" w:hAnsi="宋体"/>
          <w:color w:val="auto"/>
          <w:szCs w:val="21"/>
          <w:lang w:val="en-US" w:eastAsia="zh-CN"/>
        </w:rPr>
        <w:t>*</w:t>
      </w:r>
      <w:r>
        <w:rPr>
          <w:rFonts w:hint="eastAsia" w:ascii="宋体" w:hAnsi="宋体"/>
          <w:color w:val="auto"/>
          <w:szCs w:val="21"/>
        </w:rPr>
        <w:t>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1324301970****4318</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s="Arial"/>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Arial" w:hAnsi="Arial" w:eastAsia="宋体" w:cs="Arial"/>
          <w:b w:val="0"/>
          <w:bCs/>
          <w:color w:val="auto"/>
          <w:sz w:val="21"/>
          <w:szCs w:val="21"/>
          <w:lang w:eastAsia="zh-CN"/>
        </w:rPr>
      </w:pPr>
      <w:r>
        <w:rPr>
          <w:rFonts w:hint="eastAsia" w:ascii="宋体" w:hAnsi="宋体"/>
          <w:b/>
          <w:color w:val="auto"/>
          <w:szCs w:val="21"/>
          <w:lang w:val="en-US" w:eastAsia="zh-CN"/>
        </w:rPr>
        <w:t>8、</w:t>
      </w:r>
      <w:r>
        <w:rPr>
          <w:rFonts w:hint="eastAsia" w:ascii="宋体" w:hAnsi="宋体"/>
          <w:b/>
          <w:color w:val="auto"/>
          <w:szCs w:val="21"/>
        </w:rPr>
        <w:t>法定代表人姓名：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eastAsia="zh-CN"/>
        </w:rPr>
        <w:t>违法事实：</w:t>
      </w:r>
      <w:r>
        <w:rPr>
          <w:rFonts w:hint="eastAsia" w:ascii="宋体" w:hAnsi="宋体"/>
          <w:color w:val="auto"/>
          <w:szCs w:val="21"/>
        </w:rPr>
        <w:t xml:space="preserve">  2021年11月14日17时10分，在北京市门头沟区双峪路口北侧100米处，由两名执法人员向当事人出示执法证件后进行检查。经查，王学民驾驶冀FH4405号重型自卸货车从北京市门头沟区龙泉镇九龙路到河北省涿州市华阳路运送15吨石头。该车已取得中华人民共和国道路运输证,但驾驶员王学民未取得中华人民共和国道路货物运输驾驶员从业资格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w:t>
      </w:r>
      <w:r>
        <w:rPr>
          <w:rFonts w:hint="eastAsia" w:ascii="宋体" w:hAnsi="宋体"/>
          <w:color w:val="auto"/>
          <w:szCs w:val="21"/>
          <w:lang w:eastAsia="zh-CN"/>
        </w:rPr>
        <w:t>二十二</w:t>
      </w:r>
      <w:r>
        <w:rPr>
          <w:rFonts w:hint="eastAsia" w:ascii="宋体" w:hAnsi="宋体"/>
          <w:color w:val="auto"/>
          <w:szCs w:val="21"/>
        </w:rPr>
        <w:t>条的规定。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依据《中华人民共和国道路运输条例》第六十四条的规定。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 xml:space="preserve">  2021年11月14日17时10分，在北京市门头沟区双峪路口北侧100米处，由两名执法人员向当事人出示执法证件后进行检查。经查，王学民驾驶冀FH4405号重型自卸货车从北京市门头沟区龙泉镇九龙路到河北省涿州市华阳路运送15吨石头。该车已取得中华人民共和国道路运输证,但驾驶员王学民未取得中华人民共和国道路货物运输驾驶员从业资格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rPr>
      </w:pPr>
      <w:r>
        <w:rPr>
          <w:rFonts w:hint="eastAsia" w:ascii="宋体" w:hAnsi="宋体"/>
          <w:color w:val="auto"/>
          <w:szCs w:val="21"/>
        </w:rPr>
        <w:t>当事人已构成不符合规定条件的人员驾驶道路运输经营车辆的违法行为，违反了《中华人民共和国道路运输条例》第二十二条的规定。根据《门头沟区交通运输行政处罚裁量基准》的规定，本机关责令立即改正。依据《中华人民共和国道路运输条例》第六十四条的规定，给予当事人</w:t>
      </w:r>
      <w:r>
        <w:rPr>
          <w:rFonts w:hint="eastAsia" w:ascii="宋体" w:hAnsi="宋体"/>
          <w:color w:val="auto"/>
          <w:szCs w:val="21"/>
          <w:lang w:eastAsia="zh-CN"/>
        </w:rPr>
        <w:t>壹仟伍佰</w:t>
      </w:r>
      <w:r>
        <w:rPr>
          <w:rFonts w:hint="eastAsia" w:ascii="宋体" w:hAnsi="宋体"/>
          <w:color w:val="auto"/>
          <w:szCs w:val="21"/>
        </w:rPr>
        <w:t>元罚款的行政处罚。</w:t>
      </w:r>
      <w:r>
        <w:rPr>
          <w:rFonts w:hint="eastAsia" w:ascii="宋体" w:hAnsi="宋体"/>
          <w:color w:val="FF0000"/>
          <w:szCs w:val="21"/>
        </w:rPr>
        <w:t>（违法行为分类：</w:t>
      </w:r>
      <w:r>
        <w:rPr>
          <w:rFonts w:hint="eastAsia" w:ascii="宋体" w:hAnsi="宋体"/>
          <w:color w:val="FF0000"/>
          <w:szCs w:val="21"/>
          <w:lang w:eastAsia="zh-CN"/>
        </w:rPr>
        <w:t>严重</w:t>
      </w:r>
      <w:r>
        <w:rPr>
          <w:rFonts w:hint="eastAsia" w:ascii="宋体" w:hAnsi="宋体"/>
          <w:color w:val="FF0000"/>
          <w:szCs w:val="21"/>
        </w:rPr>
        <w:t>，公示期限：12个月）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21.11.19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1500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21.11.19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AFB7D"/>
    <w:multiLevelType w:val="singleLevel"/>
    <w:tmpl w:val="619AFB7D"/>
    <w:lvl w:ilvl="0" w:tentative="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3663536"/>
    <w:rsid w:val="036A0C80"/>
    <w:rsid w:val="039D2706"/>
    <w:rsid w:val="04836842"/>
    <w:rsid w:val="04CE4056"/>
    <w:rsid w:val="04D006DE"/>
    <w:rsid w:val="05191B61"/>
    <w:rsid w:val="053F590E"/>
    <w:rsid w:val="05710B22"/>
    <w:rsid w:val="05BF1AEC"/>
    <w:rsid w:val="05C157F2"/>
    <w:rsid w:val="06C70B86"/>
    <w:rsid w:val="06DB27FB"/>
    <w:rsid w:val="071815E6"/>
    <w:rsid w:val="075B301C"/>
    <w:rsid w:val="07A71502"/>
    <w:rsid w:val="07AA4E94"/>
    <w:rsid w:val="08636155"/>
    <w:rsid w:val="0881725C"/>
    <w:rsid w:val="08A75F0F"/>
    <w:rsid w:val="09024078"/>
    <w:rsid w:val="09F13448"/>
    <w:rsid w:val="09F5328C"/>
    <w:rsid w:val="0A295456"/>
    <w:rsid w:val="0A7E4635"/>
    <w:rsid w:val="0AFF60B3"/>
    <w:rsid w:val="0B6176B7"/>
    <w:rsid w:val="0B692FE0"/>
    <w:rsid w:val="0BDD3A00"/>
    <w:rsid w:val="0C374748"/>
    <w:rsid w:val="0C5834CD"/>
    <w:rsid w:val="0DE3118D"/>
    <w:rsid w:val="0EB20571"/>
    <w:rsid w:val="0EC6167B"/>
    <w:rsid w:val="0ED62CEC"/>
    <w:rsid w:val="0EED2E8D"/>
    <w:rsid w:val="0FB524BC"/>
    <w:rsid w:val="10FD18AF"/>
    <w:rsid w:val="11AB3505"/>
    <w:rsid w:val="11D56A95"/>
    <w:rsid w:val="136610C8"/>
    <w:rsid w:val="1494333D"/>
    <w:rsid w:val="165840B5"/>
    <w:rsid w:val="16665B96"/>
    <w:rsid w:val="169720AF"/>
    <w:rsid w:val="16CC5FF0"/>
    <w:rsid w:val="177748C6"/>
    <w:rsid w:val="17D81824"/>
    <w:rsid w:val="17E7647B"/>
    <w:rsid w:val="1892725A"/>
    <w:rsid w:val="194E1CE3"/>
    <w:rsid w:val="19C9258C"/>
    <w:rsid w:val="1AC97982"/>
    <w:rsid w:val="1AF15E13"/>
    <w:rsid w:val="1B2926B5"/>
    <w:rsid w:val="1B3F54CC"/>
    <w:rsid w:val="1C357C2B"/>
    <w:rsid w:val="1C940DB9"/>
    <w:rsid w:val="1CB34129"/>
    <w:rsid w:val="1D3740A6"/>
    <w:rsid w:val="1D4B126F"/>
    <w:rsid w:val="1D595989"/>
    <w:rsid w:val="1D970108"/>
    <w:rsid w:val="1DF87B54"/>
    <w:rsid w:val="1F476E34"/>
    <w:rsid w:val="1FD42D7E"/>
    <w:rsid w:val="20D14180"/>
    <w:rsid w:val="212E2622"/>
    <w:rsid w:val="215013DC"/>
    <w:rsid w:val="21A94C8A"/>
    <w:rsid w:val="21F25642"/>
    <w:rsid w:val="227E198F"/>
    <w:rsid w:val="23000886"/>
    <w:rsid w:val="231B6176"/>
    <w:rsid w:val="24220568"/>
    <w:rsid w:val="24261B2D"/>
    <w:rsid w:val="24C25FDE"/>
    <w:rsid w:val="25452304"/>
    <w:rsid w:val="25E6265D"/>
    <w:rsid w:val="25F41293"/>
    <w:rsid w:val="26442669"/>
    <w:rsid w:val="26B57BB7"/>
    <w:rsid w:val="272E48E5"/>
    <w:rsid w:val="27484C96"/>
    <w:rsid w:val="27994B7F"/>
    <w:rsid w:val="279D3753"/>
    <w:rsid w:val="27B01A70"/>
    <w:rsid w:val="28421D15"/>
    <w:rsid w:val="28902512"/>
    <w:rsid w:val="29235A08"/>
    <w:rsid w:val="29306B1E"/>
    <w:rsid w:val="294767FF"/>
    <w:rsid w:val="2954685C"/>
    <w:rsid w:val="29895761"/>
    <w:rsid w:val="29C939CB"/>
    <w:rsid w:val="29CB4639"/>
    <w:rsid w:val="2A65612E"/>
    <w:rsid w:val="2A735484"/>
    <w:rsid w:val="2B4E64BC"/>
    <w:rsid w:val="2B982EE1"/>
    <w:rsid w:val="2C260872"/>
    <w:rsid w:val="2CF06416"/>
    <w:rsid w:val="2D170F99"/>
    <w:rsid w:val="2D2112E9"/>
    <w:rsid w:val="2D8037C1"/>
    <w:rsid w:val="2E193F5D"/>
    <w:rsid w:val="2E212A67"/>
    <w:rsid w:val="2F4917B4"/>
    <w:rsid w:val="2FC071E0"/>
    <w:rsid w:val="30D56C6E"/>
    <w:rsid w:val="345B49D3"/>
    <w:rsid w:val="347F1E95"/>
    <w:rsid w:val="35130E5F"/>
    <w:rsid w:val="35B632B7"/>
    <w:rsid w:val="35FA6791"/>
    <w:rsid w:val="361F4E52"/>
    <w:rsid w:val="363C2ABC"/>
    <w:rsid w:val="36AD6705"/>
    <w:rsid w:val="370B6246"/>
    <w:rsid w:val="375021F0"/>
    <w:rsid w:val="38484E19"/>
    <w:rsid w:val="385727F9"/>
    <w:rsid w:val="385963F0"/>
    <w:rsid w:val="3865207C"/>
    <w:rsid w:val="38A248C2"/>
    <w:rsid w:val="39A115AE"/>
    <w:rsid w:val="39D21B91"/>
    <w:rsid w:val="3AB51269"/>
    <w:rsid w:val="3B413933"/>
    <w:rsid w:val="3B974524"/>
    <w:rsid w:val="3CCA3DAD"/>
    <w:rsid w:val="3DD93823"/>
    <w:rsid w:val="3E142B62"/>
    <w:rsid w:val="3EA3072D"/>
    <w:rsid w:val="3EBC6B60"/>
    <w:rsid w:val="3EE43FFE"/>
    <w:rsid w:val="3FF73A40"/>
    <w:rsid w:val="406755FD"/>
    <w:rsid w:val="40D26E85"/>
    <w:rsid w:val="415568F9"/>
    <w:rsid w:val="4156472E"/>
    <w:rsid w:val="416A5B5D"/>
    <w:rsid w:val="418F0912"/>
    <w:rsid w:val="41AD272D"/>
    <w:rsid w:val="41D45831"/>
    <w:rsid w:val="423349AA"/>
    <w:rsid w:val="438E0343"/>
    <w:rsid w:val="43E3516D"/>
    <w:rsid w:val="43FF73E2"/>
    <w:rsid w:val="443B421F"/>
    <w:rsid w:val="444D2BCE"/>
    <w:rsid w:val="446A2CAD"/>
    <w:rsid w:val="44715005"/>
    <w:rsid w:val="44811DE5"/>
    <w:rsid w:val="44EB3715"/>
    <w:rsid w:val="451E4E4B"/>
    <w:rsid w:val="45206CBD"/>
    <w:rsid w:val="46501EFD"/>
    <w:rsid w:val="46B5460A"/>
    <w:rsid w:val="475946DE"/>
    <w:rsid w:val="47760E1F"/>
    <w:rsid w:val="4790790E"/>
    <w:rsid w:val="47B62D8E"/>
    <w:rsid w:val="48543BA7"/>
    <w:rsid w:val="49243B97"/>
    <w:rsid w:val="4937045F"/>
    <w:rsid w:val="49783D42"/>
    <w:rsid w:val="49DF7978"/>
    <w:rsid w:val="49E66A7C"/>
    <w:rsid w:val="4A7174BE"/>
    <w:rsid w:val="4A81498F"/>
    <w:rsid w:val="4B2C2028"/>
    <w:rsid w:val="4CBF78C9"/>
    <w:rsid w:val="4D2C19A1"/>
    <w:rsid w:val="4D6E60E0"/>
    <w:rsid w:val="4E154082"/>
    <w:rsid w:val="4F111DC3"/>
    <w:rsid w:val="4F785D49"/>
    <w:rsid w:val="4F9950B8"/>
    <w:rsid w:val="4FD71CEE"/>
    <w:rsid w:val="505019A1"/>
    <w:rsid w:val="516C0888"/>
    <w:rsid w:val="51900BE3"/>
    <w:rsid w:val="519A0E11"/>
    <w:rsid w:val="51DF67DB"/>
    <w:rsid w:val="52034C8C"/>
    <w:rsid w:val="52ED77AA"/>
    <w:rsid w:val="5314096C"/>
    <w:rsid w:val="532E52CD"/>
    <w:rsid w:val="53D86368"/>
    <w:rsid w:val="53FF26DC"/>
    <w:rsid w:val="54102E6C"/>
    <w:rsid w:val="544D5ADC"/>
    <w:rsid w:val="5469526F"/>
    <w:rsid w:val="54E5289E"/>
    <w:rsid w:val="550978E5"/>
    <w:rsid w:val="55C70A8F"/>
    <w:rsid w:val="56807F90"/>
    <w:rsid w:val="569B2936"/>
    <w:rsid w:val="56D329F8"/>
    <w:rsid w:val="57522634"/>
    <w:rsid w:val="5801378B"/>
    <w:rsid w:val="588046F3"/>
    <w:rsid w:val="58A23264"/>
    <w:rsid w:val="58EC688D"/>
    <w:rsid w:val="592837ED"/>
    <w:rsid w:val="594F7F3A"/>
    <w:rsid w:val="596A712A"/>
    <w:rsid w:val="59EE3469"/>
    <w:rsid w:val="59FF3A06"/>
    <w:rsid w:val="5A735474"/>
    <w:rsid w:val="5AA25F25"/>
    <w:rsid w:val="5B2801FB"/>
    <w:rsid w:val="5BA37755"/>
    <w:rsid w:val="5BDF0AA1"/>
    <w:rsid w:val="5BE731DF"/>
    <w:rsid w:val="5BF04D98"/>
    <w:rsid w:val="5C3C0BC3"/>
    <w:rsid w:val="5C710A88"/>
    <w:rsid w:val="5C9D535C"/>
    <w:rsid w:val="5CC378CE"/>
    <w:rsid w:val="5CEC747F"/>
    <w:rsid w:val="5D530128"/>
    <w:rsid w:val="5D6A2C79"/>
    <w:rsid w:val="5DD60982"/>
    <w:rsid w:val="5E7F3905"/>
    <w:rsid w:val="5E81083C"/>
    <w:rsid w:val="5F6C2618"/>
    <w:rsid w:val="60097D2C"/>
    <w:rsid w:val="6010511B"/>
    <w:rsid w:val="607201D5"/>
    <w:rsid w:val="60BF02D6"/>
    <w:rsid w:val="61187A2C"/>
    <w:rsid w:val="612A47A3"/>
    <w:rsid w:val="61440151"/>
    <w:rsid w:val="617810FE"/>
    <w:rsid w:val="618A5D56"/>
    <w:rsid w:val="621B0081"/>
    <w:rsid w:val="62AC4ADE"/>
    <w:rsid w:val="62C23C18"/>
    <w:rsid w:val="63020EFA"/>
    <w:rsid w:val="637A2B9B"/>
    <w:rsid w:val="63976EE9"/>
    <w:rsid w:val="639A5DA7"/>
    <w:rsid w:val="63B83508"/>
    <w:rsid w:val="64457860"/>
    <w:rsid w:val="648107EF"/>
    <w:rsid w:val="64B36461"/>
    <w:rsid w:val="6548413F"/>
    <w:rsid w:val="65EB788B"/>
    <w:rsid w:val="667A47C4"/>
    <w:rsid w:val="6896603A"/>
    <w:rsid w:val="69193BD3"/>
    <w:rsid w:val="6A284C22"/>
    <w:rsid w:val="6A2E79DD"/>
    <w:rsid w:val="6AD60CB2"/>
    <w:rsid w:val="6B664B3D"/>
    <w:rsid w:val="6B870772"/>
    <w:rsid w:val="6CCF4830"/>
    <w:rsid w:val="6CF56678"/>
    <w:rsid w:val="6CF753D9"/>
    <w:rsid w:val="6D2A33A1"/>
    <w:rsid w:val="6E9A6B84"/>
    <w:rsid w:val="70707106"/>
    <w:rsid w:val="709A5E23"/>
    <w:rsid w:val="70AC358A"/>
    <w:rsid w:val="70DD3F68"/>
    <w:rsid w:val="70F96F79"/>
    <w:rsid w:val="714577FD"/>
    <w:rsid w:val="726949A9"/>
    <w:rsid w:val="72A85401"/>
    <w:rsid w:val="7310264C"/>
    <w:rsid w:val="733E38BC"/>
    <w:rsid w:val="73D141F9"/>
    <w:rsid w:val="74DB35C2"/>
    <w:rsid w:val="74F51A87"/>
    <w:rsid w:val="75066AED"/>
    <w:rsid w:val="750C75F7"/>
    <w:rsid w:val="75160638"/>
    <w:rsid w:val="758B6E72"/>
    <w:rsid w:val="75C1529F"/>
    <w:rsid w:val="76296977"/>
    <w:rsid w:val="764A114F"/>
    <w:rsid w:val="76811DCA"/>
    <w:rsid w:val="76B970E5"/>
    <w:rsid w:val="76E70BCA"/>
    <w:rsid w:val="789A573F"/>
    <w:rsid w:val="78B96C29"/>
    <w:rsid w:val="78CB3563"/>
    <w:rsid w:val="78DB599C"/>
    <w:rsid w:val="78E67BD1"/>
    <w:rsid w:val="78F97B76"/>
    <w:rsid w:val="79753D12"/>
    <w:rsid w:val="79D75A42"/>
    <w:rsid w:val="7B235000"/>
    <w:rsid w:val="7C2F65A0"/>
    <w:rsid w:val="7C610C90"/>
    <w:rsid w:val="7C7A4928"/>
    <w:rsid w:val="7DE6110E"/>
    <w:rsid w:val="7EAE3B46"/>
    <w:rsid w:val="7EF30F15"/>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jiaotongju-6</cp:lastModifiedBy>
  <dcterms:modified xsi:type="dcterms:W3CDTF">2021-11-22T06:25:08Z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