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</w:rPr>
        <w:t>北京通佰汇建设工程有限公司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</w:rPr>
        <w:t>91110109MA01XHLP26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070000" w:fill="FFFFFF"/>
          <w:lang w:eastAsia="zh-CN"/>
        </w:rPr>
        <w:t>李凯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道路货运经营许可（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道路货物运输车辆道路运输证配发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）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0"/>
          <w:szCs w:val="30"/>
          <w:shd w:val="clear" w:color="060000" w:fill="FFFFFF"/>
        </w:rPr>
        <w:t>京交【门】(运)车证配发﹝2023﹞许第J0000746号</w:t>
      </w:r>
    </w:p>
    <w:p>
      <w:pPr>
        <w:tabs>
          <w:tab w:val="center" w:pos="4153"/>
        </w:tabs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 xml:space="preserve"> 2023年5月17日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2023年5月17日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2025年9月30日</w:t>
      </w:r>
      <w:bookmarkStart w:id="0" w:name="_GoBack"/>
      <w:bookmarkEnd w:id="0"/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CB4804"/>
    <w:rsid w:val="02453691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9B3D23"/>
    <w:rsid w:val="06EA6B76"/>
    <w:rsid w:val="07495373"/>
    <w:rsid w:val="07E20B98"/>
    <w:rsid w:val="087A12E8"/>
    <w:rsid w:val="08E957E5"/>
    <w:rsid w:val="093B72CA"/>
    <w:rsid w:val="0987799B"/>
    <w:rsid w:val="0A414304"/>
    <w:rsid w:val="0A457684"/>
    <w:rsid w:val="0AC857E2"/>
    <w:rsid w:val="0C0E5345"/>
    <w:rsid w:val="0C46209A"/>
    <w:rsid w:val="0C495F89"/>
    <w:rsid w:val="0CE01EC1"/>
    <w:rsid w:val="0D9153FE"/>
    <w:rsid w:val="0DB35A63"/>
    <w:rsid w:val="0DEF5687"/>
    <w:rsid w:val="0EDF3784"/>
    <w:rsid w:val="0F886F2C"/>
    <w:rsid w:val="102D322C"/>
    <w:rsid w:val="104178BD"/>
    <w:rsid w:val="10A857C5"/>
    <w:rsid w:val="111B7EBF"/>
    <w:rsid w:val="11522DE6"/>
    <w:rsid w:val="1221626D"/>
    <w:rsid w:val="1237733F"/>
    <w:rsid w:val="125F2278"/>
    <w:rsid w:val="130A0144"/>
    <w:rsid w:val="139D059A"/>
    <w:rsid w:val="1483652A"/>
    <w:rsid w:val="154159FC"/>
    <w:rsid w:val="165F2E11"/>
    <w:rsid w:val="16665624"/>
    <w:rsid w:val="16711ED3"/>
    <w:rsid w:val="16D66FCD"/>
    <w:rsid w:val="1700790F"/>
    <w:rsid w:val="176D4BE6"/>
    <w:rsid w:val="17AF5870"/>
    <w:rsid w:val="18242CC5"/>
    <w:rsid w:val="18380ADE"/>
    <w:rsid w:val="190B33FE"/>
    <w:rsid w:val="190D4E38"/>
    <w:rsid w:val="19966FAE"/>
    <w:rsid w:val="19E225DB"/>
    <w:rsid w:val="19F00E2E"/>
    <w:rsid w:val="1A3D3A94"/>
    <w:rsid w:val="1A675424"/>
    <w:rsid w:val="1AE074EB"/>
    <w:rsid w:val="1B33314D"/>
    <w:rsid w:val="1D2511B5"/>
    <w:rsid w:val="1DC772F5"/>
    <w:rsid w:val="1F126E69"/>
    <w:rsid w:val="1F344887"/>
    <w:rsid w:val="1F553F77"/>
    <w:rsid w:val="207148F7"/>
    <w:rsid w:val="20AE4C1E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1B067F"/>
    <w:rsid w:val="287C5C31"/>
    <w:rsid w:val="28CD0337"/>
    <w:rsid w:val="29A66A2B"/>
    <w:rsid w:val="2A4C3B1B"/>
    <w:rsid w:val="2ADD6299"/>
    <w:rsid w:val="2B307CBE"/>
    <w:rsid w:val="2BA65503"/>
    <w:rsid w:val="2BC26727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6A32F2"/>
    <w:rsid w:val="35857272"/>
    <w:rsid w:val="359E56FC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62C529E"/>
    <w:rsid w:val="471134AF"/>
    <w:rsid w:val="47404CC9"/>
    <w:rsid w:val="476D2157"/>
    <w:rsid w:val="478D74B0"/>
    <w:rsid w:val="483A61D7"/>
    <w:rsid w:val="48CE7C27"/>
    <w:rsid w:val="49527348"/>
    <w:rsid w:val="49D25EA0"/>
    <w:rsid w:val="49DA2A7C"/>
    <w:rsid w:val="4B127763"/>
    <w:rsid w:val="4B137AD6"/>
    <w:rsid w:val="4BB00FA3"/>
    <w:rsid w:val="4C146E51"/>
    <w:rsid w:val="4CCB1DDD"/>
    <w:rsid w:val="4CDA05A7"/>
    <w:rsid w:val="4CED542C"/>
    <w:rsid w:val="4D13715E"/>
    <w:rsid w:val="4D695E8E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A95CC5"/>
    <w:rsid w:val="51B068DC"/>
    <w:rsid w:val="52782335"/>
    <w:rsid w:val="5307161C"/>
    <w:rsid w:val="53BC43BA"/>
    <w:rsid w:val="541F52CF"/>
    <w:rsid w:val="54393AED"/>
    <w:rsid w:val="547B1C6B"/>
    <w:rsid w:val="54B919FC"/>
    <w:rsid w:val="55547A37"/>
    <w:rsid w:val="55B15950"/>
    <w:rsid w:val="560053B3"/>
    <w:rsid w:val="567E2779"/>
    <w:rsid w:val="58554C7F"/>
    <w:rsid w:val="58D17EE3"/>
    <w:rsid w:val="591833C5"/>
    <w:rsid w:val="5A310CAA"/>
    <w:rsid w:val="5A874EDF"/>
    <w:rsid w:val="5B94202A"/>
    <w:rsid w:val="5BF77535"/>
    <w:rsid w:val="5CC044F4"/>
    <w:rsid w:val="5CE7006D"/>
    <w:rsid w:val="5ECC7BC1"/>
    <w:rsid w:val="5EFA718A"/>
    <w:rsid w:val="5FA85420"/>
    <w:rsid w:val="5FC4252F"/>
    <w:rsid w:val="5FCA2CE0"/>
    <w:rsid w:val="5FD43BB5"/>
    <w:rsid w:val="61736C50"/>
    <w:rsid w:val="61C1379A"/>
    <w:rsid w:val="61F6773A"/>
    <w:rsid w:val="62126491"/>
    <w:rsid w:val="627C3BF2"/>
    <w:rsid w:val="62E17B25"/>
    <w:rsid w:val="639054BE"/>
    <w:rsid w:val="63C822D6"/>
    <w:rsid w:val="643F18A7"/>
    <w:rsid w:val="648011A6"/>
    <w:rsid w:val="649D215C"/>
    <w:rsid w:val="649D74A4"/>
    <w:rsid w:val="65DD54B0"/>
    <w:rsid w:val="668A4FCF"/>
    <w:rsid w:val="67342C98"/>
    <w:rsid w:val="67620752"/>
    <w:rsid w:val="67C26B05"/>
    <w:rsid w:val="68AB4075"/>
    <w:rsid w:val="69433D03"/>
    <w:rsid w:val="69940AD2"/>
    <w:rsid w:val="69A73C87"/>
    <w:rsid w:val="6A1D12D8"/>
    <w:rsid w:val="6B207B0E"/>
    <w:rsid w:val="6B387BDB"/>
    <w:rsid w:val="6C00478E"/>
    <w:rsid w:val="6C212139"/>
    <w:rsid w:val="6C3F2C78"/>
    <w:rsid w:val="6CB42DFC"/>
    <w:rsid w:val="6D1E6495"/>
    <w:rsid w:val="6D5E448B"/>
    <w:rsid w:val="6D971A15"/>
    <w:rsid w:val="6DE11FF1"/>
    <w:rsid w:val="6E006B4D"/>
    <w:rsid w:val="6E7E77F8"/>
    <w:rsid w:val="6F38509B"/>
    <w:rsid w:val="6FAC2468"/>
    <w:rsid w:val="70FA3C49"/>
    <w:rsid w:val="71620DA3"/>
    <w:rsid w:val="71745023"/>
    <w:rsid w:val="72906C9F"/>
    <w:rsid w:val="74447755"/>
    <w:rsid w:val="749C3BD9"/>
    <w:rsid w:val="74FF28CB"/>
    <w:rsid w:val="754C6C3C"/>
    <w:rsid w:val="767B1B98"/>
    <w:rsid w:val="76C66139"/>
    <w:rsid w:val="771F5305"/>
    <w:rsid w:val="773D3F41"/>
    <w:rsid w:val="77676978"/>
    <w:rsid w:val="77B7472B"/>
    <w:rsid w:val="77FB1179"/>
    <w:rsid w:val="781A4A26"/>
    <w:rsid w:val="7828348C"/>
    <w:rsid w:val="786B393A"/>
    <w:rsid w:val="79191F22"/>
    <w:rsid w:val="79446E00"/>
    <w:rsid w:val="799D03E0"/>
    <w:rsid w:val="7A023D65"/>
    <w:rsid w:val="7A4D33B1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2023-05-19T07:32:06Z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